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58" w:rsidRDefault="005F5C58" w:rsidP="005F5C5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III</w:t>
      </w:r>
    </w:p>
    <w:p w:rsidR="005F5C58" w:rsidRPr="00D22353" w:rsidRDefault="005F5C58" w:rsidP="005F5C58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Вы не понимаете, как я рискую, – худой парень в застиранном халате просительно заглядывал в глаза. – Меня же уволят, или даже посадить… могут…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Не бойтесь, – Андрей Иванович кашлянул в кулак, – за решеткой тоже люди живут.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Короче, Склифасовский,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Володя приобнял санитара за плечи,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мы даем сотку баксов, а ты нам этого дурика. Идет?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Вы думаете, что легко пациента забрать?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возмущенно пискнул санитар.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Там куча бумажек на него…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Еще сотка,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перебил Володя.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Соглашайся, Петя, ченч выгодный. Иначе,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демонстративно зевнул,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мы к твоему главврачу подкатимся, а ты так и будешь щелкать клювом.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Доллары лучше, чем нож в печень,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негромко сказал Андрей Иванович.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Петя вздрогнул и покрутил цыплячьей шеей, будто воротник халата стал вдруг тесен.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Время неспокойное,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сочувственно добавил следователь,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всякое случается. Я как из СИЗО вышел,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оглянулся,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так все хожу и вздрагиваю. За решеткой спокойнее было…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Санитар снова вздрогнул и невольно оглянулся на дверь черного хода.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Ну ты не пугайся,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бывший участковый покровительственно похлопал Петю по скрытому халатом плечику.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Мы тэбя нэ больно зарэжэм.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Да ты не боись, паренек,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Андрей Иванович веско похлопал по второму плечу,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сейчас такой бардак в стране, что всем не до одного психа будет.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Сейчас на воле психов больше,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кивнул Володя и подмигнул Пете.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Скоро вообще психов из дурдомов выпустят: свобода, равенство, братство. Гуляй рванина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жри опилки. А так ты денежку заработаешь на новые ботинки.</w:t>
      </w:r>
    </w:p>
    <w:p w:rsidR="005F5C58" w:rsidRPr="00C64EAD" w:rsidRDefault="005F5C58" w:rsidP="005F5C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Хорошо,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дрогнул голосом «белый халат»,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я его приведу. Но деньги вперед,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t xml:space="preserve"> </w:t>
      </w:r>
      <w:r w:rsidRPr="00C64EAD">
        <w:rPr>
          <w:rFonts w:ascii="Times New Roman" w:hAnsi="Times New Roman" w:cs="Times New Roman"/>
          <w:sz w:val="24"/>
          <w:szCs w:val="24"/>
        </w:rPr>
        <w:t>просяще смотрел на следователя, угадав в нем главного.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4EAD">
        <w:rPr>
          <w:rFonts w:ascii="Times New Roman" w:hAnsi="Times New Roman" w:cs="Times New Roman"/>
          <w:sz w:val="24"/>
          <w:szCs w:val="24"/>
        </w:rPr>
        <w:tab/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Утром стулья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в обед деньги, </w:t>
      </w:r>
      <w:r w:rsidRPr="0061744C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тяжело усмехнулся Андрей Иванович, –</w:t>
      </w:r>
      <w:r w:rsidRPr="00C64EAD">
        <w:rPr>
          <w:rFonts w:ascii="Times New Roman" w:hAnsi="Times New Roman"/>
          <w:sz w:val="24"/>
          <w:szCs w:val="24"/>
          <w:lang w:eastAsia="ru-RU"/>
        </w:rPr>
        <w:t xml:space="preserve"> или вечером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C64EAD">
        <w:rPr>
          <w:rFonts w:ascii="Times New Roman" w:hAnsi="Times New Roman"/>
          <w:sz w:val="24"/>
          <w:szCs w:val="24"/>
          <w:lang w:eastAsia="ru-RU"/>
        </w:rPr>
        <w:t xml:space="preserve"> деньги, а на другой день утром</w:t>
      </w:r>
      <w:r>
        <w:rPr>
          <w:rFonts w:ascii="Times New Roman" w:hAnsi="Times New Roman"/>
          <w:sz w:val="24"/>
          <w:szCs w:val="24"/>
          <w:lang w:eastAsia="ru-RU"/>
        </w:rPr>
        <w:t xml:space="preserve"> – стулья.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Не волнуйся, Гиппократ, – вступил Володька, – не обманем. Веди человека и все будет хорошо.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Хорошо, я сейчас, – вывернулся из лап бывшего участкового и неверными шагами пошел к двери.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Открыл, оглянулся на пороге, скрылся внутри.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Володя, ты ему доверяешь? – Андрей Иванович отвернулся от унылого здания, осматривая убогие окрестности.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Брата моего двоюродного одноклассник, – нехотя объяснил Володя. – Знает, что в случае чего мы его достанем.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Тяжелые тут у вас времена наступили.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Вы про что?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Форменная работорговля: всего за двести долларов можно человека купить. Торговцу «черным деревом» Себастьяну Перейро такое и не снилось.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Хорошая книжка, – кивнул бывший участковый, – мне в детстве нравилась. И кино тоже.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Дверь открылась, Паша воровато озираясь вывел одетого в пижаму и тапочки бледного парня с застывшим лицом.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Привет, Виталий, – Володя шагнул навстречу и протянул руку.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Виталий проигнорировал руку, все так же невидяще глядя вперед.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Чего это с ним? – Володя поводил перед лицом Виталия ладонью. – Ослеп что ли?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>– Я откуда знаю? – Паша пожал узкими плечами. – Я не доктор. Видать обкололи чем-то.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Он кони не двинет без химии?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Не должен, – взгляд Паши заметался. – Давайте деньги и я пойду.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Сейчас, – Володя достал из внутреннего кармана куртки серо-зеленые купюры. – История болезни где?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Я до истории болезни не доберусь, – залебезил Паша, – не могу я!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Человека из дурки легче вывести, чем бумажку вынести? – удивился Володя.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Мне человека легче, – Паша испуганно тряс головой. – Отдайте деньги, мне пора. Меня могут хватиться…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Отдай ему деньги, – Андрей Иванович сплюнул в грязь. – Пускай проваливает.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Вырвав купюры из руки Володи, Паша юркнул в дверь и захлопнул ее за собой.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Он же как робот, – Володя с сомнением смотрел на парня, – ничего не понимает. И прикид этот…нас же первый же гаишник задержит.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Одежду придется купить. Поедем на ближайший рынок. Деньги у тебя остались?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Есть чуток, – Володя скривился и, взяв парня за локоть, повел к дыре в заборе, через которую они попали на территорию, – но я тоже не Скрудж.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Ты Диккенса читал? – удивился следователь.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Какого еще Диккенса?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У него в повести «Рождественская песнь» скупого героя-богача зовут Эбенезер Скрудж.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Не знаю насчет Эбе, тьфу, не выговоришь, а я про Скруджа Магдака, что утка в мультфильме. Американском</w:t>
      </w:r>
      <w:r>
        <w:rPr>
          <w:rStyle w:val="a6"/>
          <w:rFonts w:ascii="Times New Roman" w:hAnsi="Times New Roman"/>
          <w:sz w:val="24"/>
          <w:szCs w:val="24"/>
          <w:lang w:eastAsia="ru-RU"/>
        </w:rPr>
        <w:footnoteReference w:id="1"/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Да, многое поменялось, – Андрей Иванович задумчиво почесал щеку.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Перед «девяткой» в ряд стояло четверо крепких парней. Спортивные костюмы, джинсы и кожаные куртки, короткие стрижки. Высокий блондин небрежно поигрывал нунчаками. Мужчины остановились. Виталий все так же механически шел вперед и замер лишь едва не уперевшись в плечи парней.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Нехорошо, – рыжий парень со сломанным носом улыбнулся, блеснув железной фиксой.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В чем дело? – мягко спросил следователь.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На чужой территории шустрим: больных воруем, медицину обижаем. Нехорошо.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Вы кто такие, молодые люди? – спросил Андрей Иванович.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Мы это, как их, блюстители порядка, – ответил фиксатый. Остальные довольно загоготали, будто гуси, впервые выпущенные из хлева, где братались со свиньей, на нежную весеннюю травку, – следим за порядком тут, на районе, короче.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Мы порядок не нарушаем, – сказал Володя.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Это нам решать, мы тут основные.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Ты кто вообще такой?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Я? – парень оглянулся на товарищей. – Я то? – ткнул себя в грудь большим пальцем. – я Андрюху Лукьян. Меня тут каждая собака знает. Упырь мое погоняло. Слышали?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С собаками и общайтесь, молодой человек, – холодно сказал Андрей Иванович, – они для вас вполне достойные собеседники. А мы спешим, извините.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Дядя шутник, хи-хи-хи, – Лукьян затрясся в мелком смехе.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Парни снова довольно загоготали.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– Ты чего, Лукьян? – Володя начал терять терпение. – Попутался? Хочешь что-то предъявить?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>– Короче так, – Лукьян кивнул, – вы человечка обидели хорошего. С вас штука баксов за обиду.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Сколько?! – вырвалось у Володи.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Штука, – Лукьян стал серьезен, – баксов.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У нас нет столько…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Нет? – Лукьян вновь оглядел свою дружину. Дружина подобралась: стоящие по краям достали ножи-выкидухи, блондин резче крутанул нунчаки. Лукьян торжественно вытащил засунутый сзади за ремень потертый ПМ. – Если нет у.е., решим по-другому. Тачило ваше?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Допустим… – сказал следователь.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Тогда мы его забираем в уплату долга. Ключи гони.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Не пошел бы ты?! – сорвался бывший участковый.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Ключи!!! – Лукьян нервным движением навел ПМ на Володьку.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Молодой человек, может не стоит?.. – Андрей Иванович сделал незаметный шажок вперед, поближе к бандитам. – Мы же разумные люди, мы всегда сможем договориться, – еще один мелкий шажок.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Не о чем мне с вами базарить, лохи! Ключи!!!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Забытый всеми Виталий внезапно повернул голову и ударил Лукьяна лбом в висок. Раздался сухой костяной треск. С изумленным лицом Упырь упал на колени, а затем медленно завалился вперед. Правый кулак Виталия врезался в челюсть блондину. Следователь прыгнул вперед, ловя вооруженную ножом руку в захват и ломая ее отработанным приемом. Ударом в затылок погасил истошный крик покалеченного.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Вы чего? – единственный оставшийся на ногах «блюститель» испуганно попятился и уперся в «девятку». – Вы это, не беспредельте тут, – выставил перед собой нож.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Рука дрожала и нож качался как маятник.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Вас кто прислал? – Андрей Иванович шагнул вперед.</w:t>
      </w:r>
    </w:p>
    <w:p w:rsidR="005F5C58" w:rsidRPr="00A47F1A" w:rsidRDefault="005F5C58" w:rsidP="005F5C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Парень посмотрел на него и пропустил от Володьки мощный удар ногой в пах. Выронив нож, согнулся со сдавленным стоном. Володька ударил ногой сбоку в голову. Парень затих на земле.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– Веселые тут у вас времена, – Андрей Иванович подобрал ПМ, выщелкнул обойму, посмотрел. Сняв с предохранителя, передернул затвор, понюхал ствол. Вставил обойму обратно, поставил на предохранитель, положил пистолет в боковой карман. – Веселые… Это что за ребятишки?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Рэкетиры местные, скорее всего. С торгашей дань собирают, – Володька начал собирать ножи и нунчаки.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Я догадался, что не в казаки-разбойники играют. Тут они что делают?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Паша капнул и решил нас на бабки развести.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Понятно, – следователь обошел Виталика и посмотрел в его пустые глаза. – А парень молодец. Значит, не такой уж овощ, как кажется. Ладно, сажай его в машину и поехали, пока к этим «блюстителям» подмога не подоспела. Или, не ровен час, настоящие стражи порядка подкатят.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Карманы проверьте, – сказал Виталий и посмотрел на следователя, – вдруг что-то интересное.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Заговорил, – изумился Володя. – Очухался.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Я же не немой, – Виталий зло пнул в голень блондина. – Вы собирались мне одежду покупать?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Ну… – Володя покосился на следователя.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Собирались, – ответил Андрей Иванович.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Вон тот вроде по комплекции подходит, – подошел к поверженному Андреем Ивановичем, присел и перевернул тело лицом вверх. – Экономика должна быть экономной, – расстегнул молнию кожаной куртки.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>– Да ты мародер, братец, – Андрей Иванович присел возле блондина и начал умело обшаривать его.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Трофеи, – Виталий бросил курку на капот и начал снимать с бандита кроссовки. – Не своруешь, где возьмешь? Как говорил мой дядька, – поставил снятые кроссовки рядом и расстегнул молнию на джинсах лежащего.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Неплохо, – следователь обнаружил на голени блондина охотничий нож в ножнах и сунул его в карман. – Володя, а где твой братец?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– Не знаю, – обыскивающий еще одного лежащего Володя пожал плечами. – Может по нужде отошел?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Открылась дверца, из машины выбрался Игорь.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Тут я. Круто вы их.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Угу, – Виталий поднял на него взгляд. – Чего стоишь? Помоги штаны снять.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Ты что, в его штанах будешь ходить? – удивился Игорь.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Твои мне длинные будут, – без тени улыбки объяснил Виталий, – а его в самый раз.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Совместными усилиями сняли джинсы.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Поносил, дай поносить другому, – нервно хохотнул Игорь.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Слышь, – Виталий положил джинсы на крышу «девятки» и крепко взял Игоря за плечо, – меня пустой треп раздражает. Усек?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Усек я, понял, – Игорь попытался высвободиться, но Виталик держал крепко.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Оставь его в покое, – сказал Володька, выкладывая на капот содержимое карманов гопников, – это у него нервное.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Лечиться надо, – Виталий оставил Игоря в покое и содрав пижамную куртку бросил на обнаженное тело. – Вон туда можешь сходить, – показал в сторону больницы, – там одно место вакантное, – штаны полетели за курткой, упав на нее крест-накрест.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Виталий подошел к машине и начал одеваться в трофейную одежду.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Хорошая шутка, да? – Игорь посмотрел на товарищей.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Угу, – Виталий одел на футболку куртку, застегнул наполовину молнию. – Вы чего так долго, Андрей Иванович?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Меня самого только выпустили.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Тюрьма, – Виталий кивнул каким-то своим мыслям.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СИЗО…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И кто вы теперь?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Никто, – Андрей Иванович развел руками, – без работы, без документов, и дома.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Как и я, в общем, – взял с капота найденный Володькой паспорт, открыл, прочитал вслух: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Костромской Владислав Викторович. Похож? – показал бывшему участковому фото в паспорте.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Ну… – Володька скептически поджал губы, сравнивая фотографию и лицо Виталика, – с натяжкой, конечно, можно сказать, что похож. Если уши подрезать и волосы перекрасить. Но если сильно не приглядываться, то вполне прокатит.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Значит, милиция дала добро, – Виталий спрятал паспорт во внутренний карман куртки и, подхватив с капота нож, сунул в боковой карман. – Куда вы теперь?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Мы вообще-то вместе, – улыбнулся Володька.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Я вижу, что вы вместе, не слепой, – серьезно сказал Виталий. – Поэтому и спрашиваю, куда вы теперь. Вместе…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Виталий, – Андрей Иванович решил попытаться направить беседу в нужное русло, – мы хотим вернуться в Карловку.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Зачем?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Найти убийцу Андрея.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Это дело давнее, а там полдеревни убийц. Лучше вам держаться от них подальше.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Убийство не должно оставаться безнаказанным.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>– Вы не смогли их наказать когда были следователем КГБ, – Виталик не мигая смотрел в глаза следователя. – Что вы теперь им сделаете?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Я могу собрать доказательства и…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Вас пристрелят, когда вы появитесь в деревне, – Виталик отвернулся. – Просто на всякий случай или что бы отомстить за убитых.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Это не так просто.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У вас кроме этого пистолета оружие есть?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Нет…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А там полно, вы сам видели…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Ты возвращаться не хочешь? – прямо спросил Андрей Иванович.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Не хочу, – вновь повернулся к следователю, – но вернусь. У меня там тоже должок остался…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Так что мешает с нами вместе? – удивился Володька. – Вместе веселее и надежнее.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Здесь у меня тоже небольшое дельце есть. Надо завершить его.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Мы могли бы тебе помочь. Да, Андрей Иванович?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Что за дело? – спросил следователь.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Был у меня сосед по палате. Надо одному человеку привет от него передать.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Вместе передадим. Ты адрес знаешь?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Знаю, – Виталий внезапно шагнул от машины, упал на правое колено и ударил правым кулаком в затылок поверженного Володькой. Не спеша снял с руки часы, одел на свою руку, встал, обернулся. – «Электроника», давно такие часы хотел.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Мужчины переглянулись.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Трофеи, – плечо Игоря нервно дернулось.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Угу, – шагнул обратно, опершись рукой о капот, прыжком перемахнул его и, открыв дверцу, сел на переднее пассажирское сидение. – Поехали, время идет.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Он его не убил случайно? – тихо спросил Игорь.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Хочешь проверить? – поморщился Володька, собрав с капота оставшиеся трофеи и рассовывая по карманам.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Нет, – Игорь покачал головой.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Тогда садимся и уезжаем, – решил Андрей Иванович. – Нечего тут глаза мозолить.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А Паша? – спросил Володька.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Что Паша?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Это же он на нас навел, гнида. Проучить надо. Заодно деньги заберем, нам они нужнее.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С Пашей поквитаемся в другой раз, – следователь сел в машину. – Пока есть дела поважнее.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Игорь уселся за руль, Володька составил компанию следователю.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Куда ехать? – Игорь посмотрел на Виталия.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Сейчас, – Виталий вытащил заткнутую за солнцезащитный козырек ручку и на обороте найденной в кармане квитанции написал адрес. – Туда езжай.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Это где? – Игорь покрутил бумажку.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Я откуда знаю? – Виталий пожал плечами. – У нас в больнице уроков географии и кружка юных краеведов не было.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Игорь оглянулся на мужчин.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Езжай, там спросим, – принял решение следователь, – у прохожих.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«Девятка» покатила, подпрыгивая на разбитом асфальте.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После многочисленных расспросов до адреса добрались лишь во второй половине дня.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– Во двор не заезжай, – Виталий отстегнул ремень, – нечего светиться. Я сам зайду. У тебя инструмент есть в машине? </w:t>
      </w:r>
      <w:r>
        <w:rPr>
          <w:rFonts w:ascii="Times New Roman" w:hAnsi="Times New Roman"/>
          <w:sz w:val="24"/>
          <w:szCs w:val="24"/>
        </w:rPr>
        <w:t>– посмотрел на Игоря.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– Полная сумка в багажнике. А что?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Возьму напрокат, если ты не против.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Не против, но зачем? Дверь ломать будешь? – покосился на мужчин.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Человек с инструментом не вызывает подозрения ни у кого, – Виталий открыл дверцу.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Я с тобой пойду, – вылез из салона Андрей Иванович.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Уверены?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Уверен, вдвоем сподручнее.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Смотрите, а то мало ли… – пожал плечами, – можете потом пожалеть.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Если я не пойду, а с тобой что-нибудь случится, то пожалею наверняка.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Я с вами, – Володька выбрался следом.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Как хотите, – Виталий подошел к багажнику. – Игорь, открой.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Я открою, – Володька открыл багажник. – Вот сумка, выбирай.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Пойдет, – открыл, посмотрел внутрь, вытащил отвертку с красной рукояткой. – Неплохая отверточка, – положил в карман, – у меня такая была. – Закрыл сумку, вынул из багажника, перекинул ремень сумки через плечо. – Все беру.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Бывший участковый закрыл багажник. Виталий открыл дверцу, протянул руку к лежащей сзади кепке с надписью «А</w:t>
      </w:r>
      <w:r>
        <w:rPr>
          <w:rFonts w:ascii="Times New Roman" w:hAnsi="Times New Roman"/>
          <w:sz w:val="24"/>
          <w:szCs w:val="24"/>
          <w:lang w:val="en-US"/>
        </w:rPr>
        <w:t>didas</w:t>
      </w:r>
      <w:r>
        <w:rPr>
          <w:rFonts w:ascii="Times New Roman" w:hAnsi="Times New Roman"/>
          <w:sz w:val="24"/>
          <w:szCs w:val="24"/>
        </w:rPr>
        <w:t>».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Я возьму?</w:t>
      </w:r>
    </w:p>
    <w:p w:rsidR="005F5C58" w:rsidRPr="00F641A7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>– Бери, – разрешил Игорь и нервно поежился.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Спасибо, </w:t>
      </w:r>
      <w:r>
        <w:rPr>
          <w:rFonts w:ascii="Times New Roman" w:hAnsi="Times New Roman"/>
          <w:sz w:val="24"/>
          <w:szCs w:val="24"/>
        </w:rPr>
        <w:t>– одев кепку, Виталий низко надвинул козырек, скрывая лицо от нежелательных взглядов. – Идем.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Какая квартира? – спросил следователь.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Виталий молча сунул ему бумажку.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Значит, нам туда, – определил Андрей Иванович. – Тот подъезд.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Возле подъезда на покосившейся лавочке сидела одинокая старушка.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Здравствуйте, – сказал Андрей Иванович.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Виталий и Володька кивнули.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Здравствуйте, люди добрые. Вы к кому? – старушка блеснула синевой совсем не старческих глаз.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Вы из какой квартиры? – вопросом на вопрос ответил следователь.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Двадцать пятая, а что? – насторожилась бабушка.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А зовут как?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Марья Ивановна, а вам зачем?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Подозрение на утечку газа.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Ох ты ж господи, – прижала руку ко рту. – А что же делать?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Идите домой и ждите, сидите тихо. Мы после проверки к вам заглянем, проверим.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Ой спасибо.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Газ не зажигайте, – добавил Володька.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Понимаю, понимаю, – мелко закивала Мария Ивановна и засеменила к подъезду. – И свет нельзя? – оглянулась на крыльце.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Ни в коем разе, – Володька сделал страшные глаза, – ни свет, ни газ, ни телевизор, ни телефон.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– Искра может вызвать детонацию воздушно-газовой смеси,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</w:rPr>
        <w:t xml:space="preserve"> солидно подтвердил Андрей Иванович. – Запритесь дома и ждите.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Дождавшись, пока старушка скрылась за обшарпанной дверью второго этажа, поднялись на четвертый.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Тут, – Виталий кивнул на коричневую железную дверь, украшенную бронзовым номером.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Так кто там? – шепотом спросил Андрей Иванович.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</w:rPr>
        <w:t>– Урод один…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– Ясно… бить будешь?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Буду…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Понятно. Тогда так, ты туда, – указал Володьке на пролет выше, – я вниз, – снял с плеча Виталия сумку. – Ты звони. Когда откроет, тогда будем действовать по обстоятельствам.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Виталий позвонил. Потом позвонил еще раз.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Кто там? – спросил приглушенный дверью голос.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Здравствуйте, я Марии Ивановны внук.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Что вам надо?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Вы нас заливаете.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</w:rPr>
        <w:t>– Что ты сочиняешь, парень? – дверь открылась. На пороге стоял крепкий мужчина, одетый в шлепанцы, спортивные брюки и белую футболку с надписью СССР. – Никого я не заливаю.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У нас в ванной вода с потолка хлещет.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Хочешь, сам пройди и посмотри. Только тапки обуй.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Сейчас, – Виталий шагнул в квартиру и рукояткой зажатой в кулаке отвертки апперкотом врезал по челюсти хозяина. – Обязательно одену, – добавил пошатнувшемуся мужчине слева мощный крюк в челюсть. – Не волнуйтесь, – ударил ногой в голову упавшего.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Развернул руку, насаживая на отвертку метнувшуюся из комнаты тень. Овчарка жалобно взвизгнула и заскулила у ног, зализывая внутренности, вывалившиеся из распоротого брюха.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Не стой в дверях, – Андрей Иванович отодвинул Виталий и, выхватив пистолет, бесшумно прошелся по квартире. – Пусто, – выйдя из кухни, резюмировал он. – Зови Володю.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Виталий выглянул в подъезд и махнул рукой. Лейтенант поспешно зашел в квартиру.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</w:rPr>
        <w:t>– Нихрена себе у вас тут побоище. Бой в Крыму, все в дыму…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Хорош трепаться, – прервал следователь. – Что с ним дальше делать будем? – посмотрел на Виталия.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Дальше – больше, – Виталий достал из сумки скотч. – Помогите мне.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Совместными усилиями тело заволокли в комнату, усадили в кресло, примотав: руки к подлокотникам, ноги к ножкам.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Слабонервных просим удалиться, – Виталий заклеил рот пленного куском скотча и начал копаться в сумке. – Беременные женщины и дети будут очень недовольны.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Ты что с ним собираешься делать? – слегка побледнел Володя.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</w:rPr>
        <w:t>– Поговорить с ним, – Виталий достал механическую дрель и набор сверл, удовлетворенно кивнул и, выбрав сверло, начал зажимать в патрон.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А это тебе зачем?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Что бы разговор лучше шел. Ты, чем задавать глупые вопросы, принеси лучше стакан воды.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Володя посмотрел на следователя, Андрей Иванович кивнул. Лейтенант вышел из комнаты.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Ты уверен? – спросил Андрей Иванович. – Еще не поздно…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Поздно, – Виталий дважды хлестнул пленного тыльной стороной левой ладони по щекам. – Вы сами решили в этом участвовать.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Сам… – следователь задумчиво потер левую щеку.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Володя принес воду и протянул стакан Виталию.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На него вылей.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Я там вот что нашел, – лейтенант показал пузырек с нашатырным спиртом.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Еще лучше, – Виталий взял пузырек и, открутив крышку, сунул под нос связанному.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Вскоре хозяин квартиры пришел в себя. Обвел налетчиков мутным взглядом, дернулся и замычал.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Сказать что-то хочешь? – Виталий закрутил крышечку и бросил пузырек в сумку.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Мужчина закивал.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Молодец. Подержи, – сунул дрель лейтенанту. А мы поболтаем, – в руке Виталия появился нож. Щелкнуло выскакивая лезвие. – Я сейчас сниму скотч. Закричишь – отрежу ухо. Понял? Кивни.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Мужчина кивнул. Виталлий резким движением оторвал скотч со рта жертвы и сунул кусок Володе: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– Сверни и в сумку. Теперь с тобой, – ухватил жертву за ухо.  – Говори.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Ребят, вам деньги нужны? – с надеждой спросил связанный.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Деньги всем нужны, – кивнул Виталий.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Так я вам дам, – заискивающе улыбнулся, – не вопрос.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Много?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Все, что есть, отдам…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Где они? – Виталий не выказывал ни волнения, ни интереса.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В холодильнике лежат, в морозилке. Там пакет из-под молока, в нем деньги…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Проверь, – велел Виталий Володьке.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Андрей Иванович кивнул, подтверждая приказ. Бывший участковый ушел на кухню.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Неплохо живешь, – Виталий обвел взглядом комнату. – Магнитофон, телевизор. Цветной?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Цветной. Можете забирать.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Надо же, я таких и не видел… Импортный?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Да, «Сони», японский. Берите его и видик берите и музыкальный центр…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Я и слов-то таких не знаю.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Вернулся Володя и показал пачку купюр: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Тут доллары и марки и наши.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И что, не жалко? – Виталий взял у лейтенанта дрель заглянул жертве в глаза.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Берите, все берите. Жизнь дороже.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Не волнуйся, возьмем, – Виталий подтянул гнутоклееный стул и повернув спинкой к жертве, уселся на него, положив подбородок на спинку. – А про жизнь ты хорошо сказал, я запомню. Только ты сначала нам расскажи, как эти деньги заработал. Хорошо?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Ребята, – голос мужчины поменялся, – забирайте деньги, забирайте все, что хотите, и уходите. Я сделаю вид, что вас не было.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Пугать начал? Значит, разговора не получится?..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Парень, ты хоть понимаешь, куда лезешь?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Вот и расскажи мне, а я послушаю и подумаю.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Да ты знаешь, кто я?!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Почем мне знать, кто ты? Я пришел поговорить.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Пошел ты!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Хам, – Виталий, внезапно перехватив дрель, ударил задним упором сбоку в колено жертвы.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Мужчина дернулся и заскрипел зубами от боли. Продолжая глядеть ему в глаза Виталий снова ударил дрелью туда же.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Твою мать! – сдавленно прошипел мужчина. – Больно же!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Нехорошо так про маму, – Виталий встал со стула, положил на него дрель, и ударил сидящего в колено ногой. Цепко ухватил за челюсть, гася крик. – Скотч, – посмотрел на сообщников.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Помявшись, Володя достал из сумки и протянул Виталию скотч.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– Ты у нас все расскажешь, – Виталий залепил рот жертве и, снова усевшись на стул, приставил сверло к бедру плененного, – даже то, чего не знаешь. Ты у меня будешь петь как Петроний ранним росистым утром перед рыбалкой,</w:t>
      </w:r>
      <w:r w:rsidRPr="00C66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начал не спеша вращать ручку, сверля бедро.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брюкам потекла кровь, глаза пытаемого залила боль, запахло мочой.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Ты чего? – Володя дернулся остановить пытку, но Андрей Иванович цепко прихватил его за руку и вывел в коридор: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Тут постой. А лучше поищи пока документы, – вернулся в комнату, закрыв за собой дверь.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Виталий не терял времени даром и сейчас уже прибивал гвоздем-соткой левую стопу хозяина квартиры к паркету: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Как говорил мой дядя: можно украсть все, что не приколочено к полу. Теперь тебя украсть нельзя, – напоследок небрежным ударом молотка раздробил большой палец и встав, поставил стул напротив пытаемого. Уселся, наклонил голову, утвердив глаза на уровне глаз мужчины. – Ну что, будем изображать партизана на допросе в гестапо? Учти, я много книжек про немцев прочитал, как они наших героических партизан и подпольщиков мучили. Фашисты проклятые! – молоток врезался в многострадальное колено.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Мужчина что-то промычал.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Говорить хочешь?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Мужчина лихорадочно закивал.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А мне уже не интересно, – подтянул сумку, заглянул внутрь. – Что у нас тут еще есть? что мы еще можем применить?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Мужчина извивался и мычал, бился затылком об обтянутую кожей спинку кресла.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Обратите внимание.</w:t>
      </w:r>
      <w:r w:rsidRPr="00735F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Виталий обернулся к следователю, – бьется головой о спинку, долго воет – в общем, всячески пытается уйти от ответа.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Хватит, – твердо сказал следователь, – пускай скажет.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Пускай, – легко согласился Виталий и содрал скотч. – Пой, птичка, не стыдись.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Вы не знаете, на кого наехали! Вас же живыми закопают!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Тут еще гвоздь есть, – показал Виталий. – Можно член его к креслу приколотить. Да? – посмотрел на жертву. – Попробуем?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Хрен с вами!!! Я скажу, я все скажу!!!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Погоди, – Виталий шлепнул мужчину тыльной стороной ладони по губам. – Магнитофон вон у тебя в шкафу, – встал, взял магнитофон. Повертел, хмыкнул, нашел «Запись» включил, поставил на стул. – Теперь рассказывай. У меня после психушки с памятью что-то стало…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Что рассказывать?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Что ты делал с детьми из детдома?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Продавал…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Детей? – не понял Андрей Иванович.</w:t>
      </w:r>
    </w:p>
    <w:p w:rsidR="005F5C58" w:rsidRDefault="005F5C58" w:rsidP="005F5C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И самих детей, особенно девочек. И на органы: на Западе очередь на пересадки и многие годами ждут, и готовы платить деньги…</w:t>
      </w:r>
    </w:p>
    <w:p w:rsidR="00A8244E" w:rsidRDefault="00A8244E">
      <w:bookmarkStart w:id="0" w:name="_GoBack"/>
      <w:bookmarkEnd w:id="0"/>
    </w:p>
    <w:sectPr w:rsidR="00A8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D9" w:rsidRDefault="001B09D9" w:rsidP="005F5C58">
      <w:pPr>
        <w:spacing w:after="0" w:line="240" w:lineRule="auto"/>
      </w:pPr>
      <w:r>
        <w:separator/>
      </w:r>
    </w:p>
  </w:endnote>
  <w:endnote w:type="continuationSeparator" w:id="0">
    <w:p w:rsidR="001B09D9" w:rsidRDefault="001B09D9" w:rsidP="005F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D9" w:rsidRDefault="001B09D9" w:rsidP="005F5C58">
      <w:pPr>
        <w:spacing w:after="0" w:line="240" w:lineRule="auto"/>
      </w:pPr>
      <w:r>
        <w:separator/>
      </w:r>
    </w:p>
  </w:footnote>
  <w:footnote w:type="continuationSeparator" w:id="0">
    <w:p w:rsidR="001B09D9" w:rsidRDefault="001B09D9" w:rsidP="005F5C58">
      <w:pPr>
        <w:spacing w:after="0" w:line="240" w:lineRule="auto"/>
      </w:pPr>
      <w:r>
        <w:continuationSeparator/>
      </w:r>
    </w:p>
  </w:footnote>
  <w:footnote w:id="1">
    <w:p w:rsidR="005F5C58" w:rsidRPr="00356266" w:rsidRDefault="005F5C58" w:rsidP="005F5C58">
      <w:pPr>
        <w:pStyle w:val="a4"/>
        <w:rPr>
          <w:rFonts w:ascii="Times New Roman" w:hAnsi="Times New Roman" w:cs="Times New Roman"/>
          <w:sz w:val="24"/>
          <w:szCs w:val="24"/>
        </w:rPr>
      </w:pPr>
      <w:r w:rsidRPr="0035626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56266">
        <w:rPr>
          <w:rFonts w:ascii="Times New Roman" w:hAnsi="Times New Roman" w:cs="Times New Roman"/>
          <w:sz w:val="24"/>
          <w:szCs w:val="24"/>
        </w:rPr>
        <w:t xml:space="preserve"> «У</w:t>
      </w:r>
      <w:r>
        <w:rPr>
          <w:rFonts w:ascii="Times New Roman" w:hAnsi="Times New Roman" w:cs="Times New Roman"/>
          <w:sz w:val="24"/>
          <w:szCs w:val="24"/>
        </w:rPr>
        <w:t>тиные истории»</w:t>
      </w:r>
      <w:r w:rsidRPr="00356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356266">
        <w:rPr>
          <w:rFonts w:ascii="Times New Roman" w:hAnsi="Times New Roman" w:cs="Times New Roman"/>
          <w:sz w:val="24"/>
          <w:szCs w:val="24"/>
        </w:rPr>
        <w:t xml:space="preserve"> американский телевизионный мультсериал, созданный «The Walt Disney Company».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266">
        <w:rPr>
          <w:rFonts w:ascii="Times New Roman" w:hAnsi="Times New Roman" w:cs="Times New Roman"/>
          <w:sz w:val="24"/>
          <w:szCs w:val="24"/>
        </w:rPr>
        <w:t>https://ru.wikipedia.org/wiki/Утиные_истории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58"/>
    <w:rsid w:val="000A59EE"/>
    <w:rsid w:val="00113F13"/>
    <w:rsid w:val="001B09D9"/>
    <w:rsid w:val="001D4917"/>
    <w:rsid w:val="00354F2B"/>
    <w:rsid w:val="003E4DF5"/>
    <w:rsid w:val="005F5C58"/>
    <w:rsid w:val="007E66C5"/>
    <w:rsid w:val="00955879"/>
    <w:rsid w:val="00A8244E"/>
    <w:rsid w:val="00BD3ABA"/>
    <w:rsid w:val="00F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C58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5F5C5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F5C5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F5C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C58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5F5C5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F5C5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F5C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3603</Words>
  <Characters>20538</Characters>
  <Application>Microsoft Office Word</Application>
  <DocSecurity>0</DocSecurity>
  <Lines>171</Lines>
  <Paragraphs>48</Paragraphs>
  <ScaleCrop>false</ScaleCrop>
  <Company>DNS</Company>
  <LinksUpToDate>false</LinksUpToDate>
  <CharactersWithSpaces>24093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2019-05-09T15:22:00Z</dcterms:created>
  <dcterms:modified xsi:type="dcterms:W3CDTF">2019-05-09T15:23:00Z</dcterms:modified>
</cp:coreProperties>
</file>